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E29B" w14:textId="40636FCE" w:rsidR="001E0B31" w:rsidRDefault="001E0B31" w:rsidP="001E0B31"/>
    <w:p w14:paraId="0993F97B" w14:textId="76AB04B6" w:rsidR="00DB1DCD" w:rsidRDefault="001E0B31" w:rsidP="001E0B31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E0B31">
        <w:rPr>
          <w:rFonts w:ascii="Times New Roman" w:hAnsi="Times New Roman" w:cs="Times New Roman"/>
          <w:sz w:val="32"/>
          <w:szCs w:val="32"/>
        </w:rPr>
        <w:t>FORMULARZ REKLAMACYJNY</w:t>
      </w:r>
      <w:r w:rsidR="00DB1DCD" w:rsidRPr="001E0B3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D3A0DF" w14:textId="77777777" w:rsidR="001E0B31" w:rsidRDefault="001E0B31" w:rsidP="001E0B3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6BE574" w14:textId="431C2B0C" w:rsidR="001E0B31" w:rsidRPr="001E0B31" w:rsidRDefault="001E0B31" w:rsidP="001E0B31">
      <w:pPr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 xml:space="preserve">                 ..................., dn............. 20.... r.  </w:t>
      </w:r>
      <w:r>
        <w:rPr>
          <w:rFonts w:ascii="Verdana" w:hAnsi="Verdana" w:cs="Tahoma"/>
          <w:b/>
          <w:bCs/>
          <w:sz w:val="20"/>
          <w:szCs w:val="20"/>
        </w:rPr>
        <w:tab/>
      </w:r>
    </w:p>
    <w:p w14:paraId="594E69AE" w14:textId="77777777" w:rsidR="001E0B31" w:rsidRDefault="001E0B31" w:rsidP="001E0B31">
      <w:pPr>
        <w:jc w:val="right"/>
        <w:rPr>
          <w:rFonts w:ascii="Verdana" w:hAnsi="Verdana" w:cs="Tahoma"/>
          <w:sz w:val="20"/>
          <w:szCs w:val="20"/>
        </w:rPr>
      </w:pPr>
    </w:p>
    <w:p w14:paraId="3039308C" w14:textId="77777777" w:rsidR="001E0B31" w:rsidRDefault="001E0B31" w:rsidP="001E0B31">
      <w:pPr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ascii="Verdana" w:hAnsi="Verdana" w:cs="Tahoma"/>
          <w:b/>
          <w:bCs/>
          <w:sz w:val="20"/>
          <w:szCs w:val="20"/>
          <w:u w:val="single"/>
        </w:rPr>
        <w:t xml:space="preserve">REKLAMUJĄCY: </w:t>
      </w:r>
    </w:p>
    <w:p w14:paraId="1D0839C3" w14:textId="77777777" w:rsidR="001E0B31" w:rsidRDefault="001E0B31" w:rsidP="001E0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......................................</w:t>
      </w:r>
    </w:p>
    <w:p w14:paraId="5F9CAB94" w14:textId="49BDC19E" w:rsidR="001E0B31" w:rsidRPr="001E0B31" w:rsidRDefault="001E0B31" w:rsidP="001E0B31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Nazwa firmy ………………………………………………..</w:t>
      </w:r>
    </w:p>
    <w:p w14:paraId="186F4062" w14:textId="77777777" w:rsidR="001E0B31" w:rsidRDefault="001E0B31" w:rsidP="001E0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 ..................................................</w:t>
      </w:r>
    </w:p>
    <w:p w14:paraId="7F05AD7D" w14:textId="77777777" w:rsidR="001E0B31" w:rsidRDefault="001E0B31" w:rsidP="001E0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c.d : ............................................</w:t>
      </w:r>
    </w:p>
    <w:p w14:paraId="17DD95F7" w14:textId="77777777" w:rsidR="001E0B31" w:rsidRDefault="001E0B31" w:rsidP="001E0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...................................................</w:t>
      </w:r>
    </w:p>
    <w:p w14:paraId="5C9F770B" w14:textId="77777777" w:rsidR="001E0B31" w:rsidRDefault="001E0B31" w:rsidP="001E0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.......................................................</w:t>
      </w:r>
    </w:p>
    <w:p w14:paraId="6CA6D834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nabycia towaru .......................................................</w:t>
      </w:r>
    </w:p>
    <w:p w14:paraId="57C142B8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Nazwa towaru.................................................................</w:t>
      </w:r>
    </w:p>
    <w:p w14:paraId="2C296230" w14:textId="3D6D7D8D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Nr zamówienia .............................Nr faktury …...................</w:t>
      </w:r>
    </w:p>
    <w:p w14:paraId="4AA8A101" w14:textId="3CE33BAA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Ilość reklamowanego towaru ……..……….... szt/kg</w:t>
      </w:r>
    </w:p>
    <w:p w14:paraId="5E1F126D" w14:textId="3353CCD2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Ogólna wartość towaru reklamowanego   …..…………………….zł </w:t>
      </w:r>
    </w:p>
    <w:p w14:paraId="0D31CB16" w14:textId="77777777" w:rsidR="002A35E6" w:rsidRDefault="002A35E6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Nr rachunku bankowego ( w przypadku płatności przelewem ) </w:t>
      </w:r>
    </w:p>
    <w:p w14:paraId="013B4CD4" w14:textId="2DAE2798" w:rsidR="002A35E6" w:rsidRDefault="002A35E6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</w:t>
      </w:r>
    </w:p>
    <w:p w14:paraId="6912DAA1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</w:p>
    <w:p w14:paraId="06D91361" w14:textId="4A48CECD" w:rsidR="001E0B31" w:rsidRPr="002A35E6" w:rsidRDefault="001E0B31" w:rsidP="001E0B31">
      <w:pPr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rFonts w:ascii="Verdana" w:hAnsi="Verdana" w:cs="Tahoma"/>
          <w:b/>
          <w:bCs/>
          <w:sz w:val="20"/>
          <w:szCs w:val="20"/>
          <w:u w:val="single"/>
        </w:rPr>
        <w:t xml:space="preserve">ZGŁOSZENIE REKLAMACJI:  </w:t>
      </w:r>
      <w:r>
        <w:rPr>
          <w:rFonts w:ascii="Verdana" w:hAnsi="Verdana" w:cs="Tahoma"/>
          <w:i/>
          <w:iCs/>
          <w:sz w:val="20"/>
          <w:szCs w:val="20"/>
          <w:u w:val="single"/>
        </w:rPr>
        <w:t>opis wad</w:t>
      </w:r>
    </w:p>
    <w:p w14:paraId="50C9249D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………………………………………………………………......................................................................</w:t>
      </w:r>
    </w:p>
    <w:p w14:paraId="4DFDC7CE" w14:textId="47A04081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F8E739A" w14:textId="0877418A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6F5A93F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………………………….…………………………………………………………………………………….............................</w:t>
      </w:r>
    </w:p>
    <w:p w14:paraId="7FF98C4C" w14:textId="77777777" w:rsidR="001E0B31" w:rsidRDefault="001E0B31" w:rsidP="001E0B31">
      <w:pPr>
        <w:rPr>
          <w:rFonts w:ascii="Verdana" w:hAnsi="Verdana" w:cs="Tahoma"/>
          <w:sz w:val="20"/>
          <w:szCs w:val="20"/>
        </w:rPr>
      </w:pPr>
    </w:p>
    <w:p w14:paraId="69A9A4B2" w14:textId="77777777" w:rsidR="001E0B31" w:rsidRDefault="001E0B31" w:rsidP="001E0B31">
      <w:pPr>
        <w:jc w:val="right"/>
        <w:rPr>
          <w:rFonts w:ascii="Verdana" w:hAnsi="Verdana" w:cs="Tahoma"/>
          <w:sz w:val="20"/>
          <w:szCs w:val="20"/>
        </w:rPr>
      </w:pPr>
    </w:p>
    <w:p w14:paraId="69C8ACE6" w14:textId="2BF63D93" w:rsidR="001E0B31" w:rsidRDefault="001E0B31" w:rsidP="001E0B31">
      <w:pPr>
        <w:tabs>
          <w:tab w:val="left" w:pos="6371"/>
          <w:tab w:val="right" w:pos="9072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………………………………….......</w:t>
      </w:r>
      <w:r>
        <w:rPr>
          <w:rFonts w:ascii="Verdana" w:hAnsi="Verdana" w:cs="Tahoma"/>
          <w:sz w:val="20"/>
          <w:szCs w:val="20"/>
        </w:rPr>
        <w:tab/>
        <w:t xml:space="preserve"> </w:t>
      </w:r>
    </w:p>
    <w:p w14:paraId="11F35F21" w14:textId="20A4F9D6" w:rsidR="001E0B31" w:rsidRPr="001E0B31" w:rsidRDefault="001E0B31" w:rsidP="001E0B31">
      <w:pPr>
        <w:ind w:left="6372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(czytelny podpis reklamującego)</w:t>
      </w:r>
    </w:p>
    <w:sectPr w:rsidR="001E0B31" w:rsidRPr="001E0B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445D" w14:textId="77777777" w:rsidR="000B085C" w:rsidRDefault="000B085C" w:rsidP="00AA24BC">
      <w:pPr>
        <w:spacing w:after="0" w:line="240" w:lineRule="auto"/>
      </w:pPr>
      <w:r>
        <w:separator/>
      </w:r>
    </w:p>
  </w:endnote>
  <w:endnote w:type="continuationSeparator" w:id="0">
    <w:p w14:paraId="0B5AFBBA" w14:textId="77777777" w:rsidR="000B085C" w:rsidRDefault="000B085C" w:rsidP="00A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0"/>
      <w:gridCol w:w="4119"/>
      <w:gridCol w:w="1243"/>
    </w:tblGrid>
    <w:tr w:rsidR="00AA24BC" w:rsidRPr="00C4560F" w14:paraId="1F750C06" w14:textId="77777777" w:rsidTr="00576D2D">
      <w:tc>
        <w:tcPr>
          <w:tcW w:w="3969" w:type="dxa"/>
          <w:vMerge w:val="restart"/>
        </w:tcPr>
        <w:p w14:paraId="29FF51D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C4560F">
            <w:rPr>
              <w:rFonts w:cstheme="minorHAnsi"/>
              <w:b/>
              <w:bCs/>
              <w:sz w:val="18"/>
              <w:szCs w:val="18"/>
            </w:rPr>
            <w:t>NEWBORN PLASTIC S.C.</w:t>
          </w:r>
        </w:p>
        <w:p w14:paraId="42F44594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C4560F">
            <w:rPr>
              <w:rFonts w:cstheme="minorHAnsi"/>
              <w:b/>
              <w:bCs/>
              <w:sz w:val="18"/>
              <w:szCs w:val="18"/>
            </w:rPr>
            <w:t>Marcin Mitura, Urszula Mitura</w:t>
          </w:r>
        </w:p>
        <w:p w14:paraId="301E24BF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C4560F">
            <w:rPr>
              <w:rFonts w:cstheme="minorHAnsi"/>
              <w:sz w:val="18"/>
              <w:szCs w:val="18"/>
            </w:rPr>
            <w:t>ul. Leśna 11, 36-100 Kolbuszowa</w:t>
          </w:r>
        </w:p>
        <w:p w14:paraId="0F746F08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925D79">
            <w:rPr>
              <w:rFonts w:cstheme="minorHAnsi"/>
              <w:sz w:val="18"/>
              <w:szCs w:val="18"/>
            </w:rPr>
            <w:t>NIP: 814-167-11-37</w:t>
          </w:r>
          <w:r w:rsidRPr="00925D79">
            <w:rPr>
              <w:rFonts w:cstheme="minorHAnsi"/>
              <w:sz w:val="18"/>
              <w:szCs w:val="18"/>
            </w:rPr>
            <w:br/>
            <w:t>REGON: 180609017</w:t>
          </w:r>
        </w:p>
      </w:tc>
      <w:tc>
        <w:tcPr>
          <w:tcW w:w="4316" w:type="dxa"/>
        </w:tcPr>
        <w:p w14:paraId="00D44FD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1261" w:type="dxa"/>
          <w:vMerge w:val="restart"/>
          <w:vAlign w:val="bottom"/>
        </w:tcPr>
        <w:p w14:paraId="6C088F79" w14:textId="77777777" w:rsidR="00AA24BC" w:rsidRPr="00C4560F" w:rsidRDefault="00AA24BC" w:rsidP="00AA24BC">
          <w:pPr>
            <w:pStyle w:val="Stopka"/>
            <w:jc w:val="right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noProof/>
              <w:sz w:val="18"/>
              <w:szCs w:val="18"/>
            </w:rPr>
            <w:drawing>
              <wp:inline distT="0" distB="0" distL="0" distR="0" wp14:anchorId="528CF29E" wp14:editId="04446973">
                <wp:extent cx="523875" cy="523875"/>
                <wp:effectExtent l="0" t="0" r="9525" b="9525"/>
                <wp:docPr id="5" name="Graf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a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A24BC" w:rsidRPr="00C4560F" w14:paraId="529C0095" w14:textId="77777777" w:rsidTr="00576D2D">
      <w:tc>
        <w:tcPr>
          <w:tcW w:w="3969" w:type="dxa"/>
          <w:vMerge/>
        </w:tcPr>
        <w:p w14:paraId="685AF2F5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4316" w:type="dxa"/>
        </w:tcPr>
        <w:p w14:paraId="0427845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925D79">
            <w:rPr>
              <w:rFonts w:cstheme="minorHAnsi"/>
              <w:b/>
              <w:bCs/>
              <w:sz w:val="18"/>
              <w:szCs w:val="18"/>
            </w:rPr>
            <w:t>biuro@newbornplastic.pl</w:t>
          </w:r>
        </w:p>
      </w:tc>
      <w:tc>
        <w:tcPr>
          <w:tcW w:w="1261" w:type="dxa"/>
          <w:vMerge/>
        </w:tcPr>
        <w:p w14:paraId="7B0D91B7" w14:textId="77777777" w:rsidR="00AA24BC" w:rsidRDefault="00AA24BC" w:rsidP="00AA24BC">
          <w:pPr>
            <w:pStyle w:val="Stopka"/>
            <w:jc w:val="right"/>
            <w:rPr>
              <w:rFonts w:cstheme="minorHAnsi"/>
              <w:b/>
              <w:bCs/>
              <w:noProof/>
              <w:sz w:val="18"/>
              <w:szCs w:val="18"/>
            </w:rPr>
          </w:pPr>
        </w:p>
      </w:tc>
    </w:tr>
    <w:tr w:rsidR="00AA24BC" w14:paraId="2900DAF5" w14:textId="77777777" w:rsidTr="00576D2D">
      <w:tc>
        <w:tcPr>
          <w:tcW w:w="3969" w:type="dxa"/>
          <w:vMerge/>
        </w:tcPr>
        <w:p w14:paraId="45CF2B92" w14:textId="77777777" w:rsidR="00AA24BC" w:rsidRPr="00C4560F" w:rsidRDefault="00AA24BC" w:rsidP="00AA24BC">
          <w:pPr>
            <w:pStyle w:val="Stopka"/>
          </w:pPr>
        </w:p>
      </w:tc>
      <w:tc>
        <w:tcPr>
          <w:tcW w:w="4316" w:type="dxa"/>
        </w:tcPr>
        <w:p w14:paraId="37C758E8" w14:textId="77777777" w:rsidR="00AA24BC" w:rsidRDefault="00AA24BC" w:rsidP="00AA24BC">
          <w:pPr>
            <w:pStyle w:val="Stopka"/>
          </w:pPr>
          <w:r>
            <w:rPr>
              <w:rFonts w:cstheme="minorHAnsi"/>
              <w:sz w:val="18"/>
              <w:szCs w:val="18"/>
            </w:rPr>
            <w:t xml:space="preserve">tel. </w:t>
          </w:r>
          <w:r w:rsidRPr="00925D79">
            <w:rPr>
              <w:rFonts w:cstheme="minorHAnsi"/>
              <w:sz w:val="18"/>
              <w:szCs w:val="18"/>
            </w:rPr>
            <w:t>17 22 88</w:t>
          </w:r>
          <w:r>
            <w:rPr>
              <w:rFonts w:cstheme="minorHAnsi"/>
              <w:sz w:val="18"/>
              <w:szCs w:val="18"/>
            </w:rPr>
            <w:t> </w:t>
          </w:r>
          <w:r w:rsidRPr="00925D79">
            <w:rPr>
              <w:rFonts w:cstheme="minorHAnsi"/>
              <w:sz w:val="18"/>
              <w:szCs w:val="18"/>
            </w:rPr>
            <w:t>510</w:t>
          </w:r>
          <w:r>
            <w:rPr>
              <w:rFonts w:cstheme="minorHAnsi"/>
              <w:sz w:val="18"/>
              <w:szCs w:val="18"/>
            </w:rPr>
            <w:br/>
            <w:t xml:space="preserve">mob. </w:t>
          </w:r>
          <w:r w:rsidRPr="00925D79">
            <w:rPr>
              <w:rFonts w:cstheme="minorHAnsi"/>
              <w:sz w:val="18"/>
              <w:szCs w:val="18"/>
            </w:rPr>
            <w:t>605 170 703</w:t>
          </w:r>
        </w:p>
      </w:tc>
      <w:tc>
        <w:tcPr>
          <w:tcW w:w="1261" w:type="dxa"/>
          <w:vMerge/>
        </w:tcPr>
        <w:p w14:paraId="75AA8017" w14:textId="77777777" w:rsidR="00AA24BC" w:rsidRDefault="00AA24BC" w:rsidP="00AA24BC">
          <w:pPr>
            <w:pStyle w:val="Stopka"/>
          </w:pPr>
        </w:p>
      </w:tc>
    </w:tr>
  </w:tbl>
  <w:p w14:paraId="20DCB25C" w14:textId="77777777" w:rsidR="00AA24BC" w:rsidRDefault="00AA2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1E35" w14:textId="77777777" w:rsidR="000B085C" w:rsidRDefault="000B085C" w:rsidP="00AA24BC">
      <w:pPr>
        <w:spacing w:after="0" w:line="240" w:lineRule="auto"/>
      </w:pPr>
      <w:r>
        <w:separator/>
      </w:r>
    </w:p>
  </w:footnote>
  <w:footnote w:type="continuationSeparator" w:id="0">
    <w:p w14:paraId="7DC948A5" w14:textId="77777777" w:rsidR="000B085C" w:rsidRDefault="000B085C" w:rsidP="00A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2111"/>
      <w:gridCol w:w="3856"/>
    </w:tblGrid>
    <w:tr w:rsidR="00AA24BC" w14:paraId="7F986CAD" w14:textId="77777777" w:rsidTr="00576D2D">
      <w:tc>
        <w:tcPr>
          <w:tcW w:w="3323" w:type="dxa"/>
          <w:vAlign w:val="center"/>
        </w:tcPr>
        <w:p w14:paraId="71686818" w14:textId="77777777" w:rsidR="00AA24BC" w:rsidRDefault="00AA24BC" w:rsidP="00AA24BC">
          <w:pPr>
            <w:pStyle w:val="Nagwek"/>
          </w:pPr>
          <w:r>
            <w:rPr>
              <w:noProof/>
            </w:rPr>
            <w:drawing>
              <wp:inline distT="0" distB="0" distL="0" distR="0" wp14:anchorId="5528DD36" wp14:editId="1BBB33DD">
                <wp:extent cx="1619250" cy="542925"/>
                <wp:effectExtent l="0" t="0" r="0" b="9525"/>
                <wp:docPr id="2" name="Graf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dxa"/>
          <w:vAlign w:val="center"/>
        </w:tcPr>
        <w:p w14:paraId="4D6E559B" w14:textId="77777777" w:rsidR="00AA24BC" w:rsidRDefault="00AA24BC" w:rsidP="00AA24BC">
          <w:pPr>
            <w:pStyle w:val="Nagwek"/>
            <w:jc w:val="center"/>
          </w:pPr>
        </w:p>
      </w:tc>
      <w:tc>
        <w:tcPr>
          <w:tcW w:w="3324" w:type="dxa"/>
          <w:vAlign w:val="center"/>
        </w:tcPr>
        <w:p w14:paraId="1CD702F0" w14:textId="77777777" w:rsidR="00AA24BC" w:rsidRDefault="00AA24BC" w:rsidP="00AA24B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7C1778E" wp14:editId="54146D5C">
                <wp:extent cx="2311567" cy="27622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5335" cy="27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E3198" w14:textId="77777777" w:rsidR="00AA24BC" w:rsidRDefault="00000000">
    <w:pPr>
      <w:pStyle w:val="Nagwek"/>
    </w:pPr>
    <w:r>
      <w:rPr>
        <w:noProof/>
      </w:rPr>
      <w:pict w14:anchorId="2EB43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923" o:spid="_x0000_s1025" type="#_x0000_t75" style="position:absolute;margin-left:0;margin-top:0;width:937.5pt;height:1326.75pt;z-index:-251658752;mso-position-horizontal:center;mso-position-horizontal-relative:margin;mso-position-vertical:center;mso-position-vertical-relative:margin" o:allowincell="f">
          <v:imagedata r:id="rId5" o:title="znak-wodny-do-papieru-firmowego"/>
          <w10:wrap anchorx="margin" anchory="margin"/>
        </v:shape>
      </w:pict>
    </w:r>
  </w:p>
  <w:p w14:paraId="0B115ABB" w14:textId="77777777" w:rsidR="00AA24BC" w:rsidRDefault="00AA2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5BC"/>
    <w:multiLevelType w:val="hybridMultilevel"/>
    <w:tmpl w:val="767017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D71C1"/>
    <w:multiLevelType w:val="multilevel"/>
    <w:tmpl w:val="212A9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16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7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8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8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1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2E773484"/>
    <w:multiLevelType w:val="hybridMultilevel"/>
    <w:tmpl w:val="B114C9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6B8"/>
    <w:multiLevelType w:val="hybridMultilevel"/>
    <w:tmpl w:val="03C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84AE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626A"/>
    <w:multiLevelType w:val="hybridMultilevel"/>
    <w:tmpl w:val="9FC02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3596">
    <w:abstractNumId w:val="3"/>
  </w:num>
  <w:num w:numId="2" w16cid:durableId="2037920948">
    <w:abstractNumId w:val="2"/>
  </w:num>
  <w:num w:numId="3" w16cid:durableId="476455016">
    <w:abstractNumId w:val="4"/>
  </w:num>
  <w:num w:numId="4" w16cid:durableId="621813505">
    <w:abstractNumId w:val="0"/>
  </w:num>
  <w:num w:numId="5" w16cid:durableId="28758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BC"/>
    <w:rsid w:val="00032F77"/>
    <w:rsid w:val="00036CDB"/>
    <w:rsid w:val="00084DD7"/>
    <w:rsid w:val="00087529"/>
    <w:rsid w:val="000B085C"/>
    <w:rsid w:val="00107683"/>
    <w:rsid w:val="00122678"/>
    <w:rsid w:val="00133E66"/>
    <w:rsid w:val="001E0B31"/>
    <w:rsid w:val="00236854"/>
    <w:rsid w:val="002A35E6"/>
    <w:rsid w:val="00413C08"/>
    <w:rsid w:val="006D1900"/>
    <w:rsid w:val="009E3080"/>
    <w:rsid w:val="00AA24BC"/>
    <w:rsid w:val="00B370AD"/>
    <w:rsid w:val="00BA17D8"/>
    <w:rsid w:val="00BE7C3B"/>
    <w:rsid w:val="00BF6127"/>
    <w:rsid w:val="00CD03CA"/>
    <w:rsid w:val="00DB1DCD"/>
    <w:rsid w:val="00DF7A98"/>
    <w:rsid w:val="00E00A66"/>
    <w:rsid w:val="00F4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7A24"/>
  <w15:chartTrackingRefBased/>
  <w15:docId w15:val="{47CF9311-F7D1-48FA-A9F1-F16D9B4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24BC"/>
    <w:pPr>
      <w:widowControl w:val="0"/>
      <w:autoSpaceDE w:val="0"/>
      <w:autoSpaceDN w:val="0"/>
      <w:spacing w:after="0" w:line="240" w:lineRule="auto"/>
      <w:ind w:left="940" w:hanging="360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BC"/>
  </w:style>
  <w:style w:type="paragraph" w:styleId="Stopka">
    <w:name w:val="footer"/>
    <w:basedOn w:val="Normalny"/>
    <w:link w:val="StopkaZnak"/>
    <w:uiPriority w:val="99"/>
    <w:unhideWhenUsed/>
    <w:rsid w:val="00A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BC"/>
  </w:style>
  <w:style w:type="table" w:styleId="Tabela-Siatka">
    <w:name w:val="Table Grid"/>
    <w:basedOn w:val="Standardowy"/>
    <w:uiPriority w:val="39"/>
    <w:rsid w:val="00AA24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A24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siatki6kolorowaakcent3">
    <w:name w:val="Grid Table 6 Colorful Accent 3"/>
    <w:basedOn w:val="Standardowy"/>
    <w:uiPriority w:val="51"/>
    <w:rsid w:val="00AA24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1jasnaakcent3">
    <w:name w:val="Grid Table 1 Light Accent 3"/>
    <w:basedOn w:val="Standardowy"/>
    <w:uiPriority w:val="46"/>
    <w:rsid w:val="00AA24B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A24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24BC"/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AA2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24B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AA24BC"/>
    <w:pPr>
      <w:widowControl w:val="0"/>
      <w:autoSpaceDE w:val="0"/>
      <w:autoSpaceDN w:val="0"/>
      <w:spacing w:before="250" w:after="0" w:line="240" w:lineRule="auto"/>
      <w:ind w:left="2501" w:right="2821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A24BC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Normalny"/>
    <w:uiPriority w:val="1"/>
    <w:qFormat/>
    <w:rsid w:val="00AA24BC"/>
    <w:pPr>
      <w:widowControl w:val="0"/>
      <w:autoSpaceDE w:val="0"/>
      <w:autoSpaceDN w:val="0"/>
      <w:spacing w:after="0" w:line="240" w:lineRule="auto"/>
      <w:ind w:left="196"/>
      <w:jc w:val="center"/>
    </w:pPr>
    <w:rPr>
      <w:rFonts w:ascii="Times New Roman" w:eastAsia="Times New Roman" w:hAnsi="Times New Roman" w:cs="Times New Roman"/>
    </w:rPr>
  </w:style>
  <w:style w:type="table" w:styleId="Zwykatabela2">
    <w:name w:val="Plain Table 2"/>
    <w:basedOn w:val="Standardowy"/>
    <w:uiPriority w:val="42"/>
    <w:rsid w:val="00AA24B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qFormat/>
    <w:rsid w:val="00BE7C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Jemioła</dc:creator>
  <cp:keywords/>
  <dc:description/>
  <cp:lastModifiedBy>user</cp:lastModifiedBy>
  <cp:revision>16</cp:revision>
  <dcterms:created xsi:type="dcterms:W3CDTF">2023-03-13T11:17:00Z</dcterms:created>
  <dcterms:modified xsi:type="dcterms:W3CDTF">2023-06-05T08:49:00Z</dcterms:modified>
</cp:coreProperties>
</file>